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F1A6" w14:textId="77777777" w:rsidR="00AD1587" w:rsidRPr="00D0721D" w:rsidRDefault="006924EF" w:rsidP="00220084">
      <w:pPr>
        <w:pStyle w:val="Default"/>
        <w:jc w:val="center"/>
        <w:rPr>
          <w:rFonts w:ascii="Calibri" w:hAnsi="Calibri"/>
          <w:b/>
          <w:bCs/>
          <w:color w:val="auto"/>
          <w:sz w:val="40"/>
          <w:szCs w:val="40"/>
        </w:rPr>
      </w:pPr>
      <w:r w:rsidRPr="00D0721D">
        <w:rPr>
          <w:rFonts w:ascii="Calibri" w:hAnsi="Calibri"/>
          <w:b/>
          <w:bCs/>
          <w:color w:val="auto"/>
          <w:sz w:val="40"/>
          <w:szCs w:val="40"/>
        </w:rPr>
        <w:t>П Р И Ј А В А</w:t>
      </w:r>
    </w:p>
    <w:p w14:paraId="55EA621E" w14:textId="77777777" w:rsidR="00AD1587" w:rsidRPr="00D0721D" w:rsidRDefault="00AD1587" w:rsidP="00220084">
      <w:pPr>
        <w:pStyle w:val="Default"/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1BC2F98F" w14:textId="77777777" w:rsidR="00B9553E" w:rsidRPr="00D0721D" w:rsidRDefault="00B9553E" w:rsidP="00220084">
      <w:pPr>
        <w:pStyle w:val="Default"/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21ECA291" w14:textId="77777777" w:rsidR="002E39AA" w:rsidRPr="00D0721D" w:rsidRDefault="002E39AA" w:rsidP="00220084">
      <w:pPr>
        <w:pStyle w:val="Default"/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0E255052" w14:textId="77777777" w:rsidR="006924EF" w:rsidRPr="00D0721D" w:rsidRDefault="00220084" w:rsidP="00767439">
      <w:pPr>
        <w:pStyle w:val="Default"/>
        <w:tabs>
          <w:tab w:val="left" w:pos="567"/>
        </w:tabs>
        <w:spacing w:before="120" w:after="120"/>
        <w:jc w:val="both"/>
        <w:rPr>
          <w:rFonts w:ascii="Calibri" w:hAnsi="Calibri"/>
          <w:color w:val="auto"/>
        </w:rPr>
      </w:pPr>
      <w:r w:rsidRPr="00D0721D">
        <w:rPr>
          <w:rFonts w:ascii="Calibri" w:hAnsi="Calibri"/>
          <w:color w:val="auto"/>
        </w:rPr>
        <w:tab/>
      </w:r>
      <w:r w:rsidR="00DF575C" w:rsidRPr="00D0721D">
        <w:rPr>
          <w:rFonts w:ascii="Calibri" w:hAnsi="Calibri"/>
          <w:color w:val="auto"/>
        </w:rPr>
        <w:t>Од _______</w:t>
      </w:r>
      <w:r w:rsidR="006924EF" w:rsidRPr="00D0721D">
        <w:rPr>
          <w:rFonts w:ascii="Calibri" w:hAnsi="Calibri"/>
          <w:color w:val="auto"/>
        </w:rPr>
        <w:t>____________________________________________________________</w:t>
      </w:r>
    </w:p>
    <w:p w14:paraId="488723BE" w14:textId="77777777" w:rsidR="006924EF" w:rsidRPr="00D0721D" w:rsidRDefault="006924EF" w:rsidP="00767439">
      <w:pPr>
        <w:pStyle w:val="Default"/>
        <w:tabs>
          <w:tab w:val="left" w:pos="567"/>
        </w:tabs>
        <w:spacing w:before="120" w:after="120"/>
        <w:jc w:val="both"/>
        <w:rPr>
          <w:rFonts w:ascii="Calibri" w:hAnsi="Calibri"/>
          <w:color w:val="auto"/>
        </w:rPr>
      </w:pPr>
      <w:r w:rsidRPr="00D0721D">
        <w:rPr>
          <w:rFonts w:ascii="Calibri" w:hAnsi="Calibri"/>
          <w:color w:val="auto"/>
        </w:rPr>
        <w:t xml:space="preserve">___________________________________________________________________________                  </w:t>
      </w:r>
    </w:p>
    <w:p w14:paraId="03731495" w14:textId="77777777" w:rsidR="00B11E45" w:rsidRPr="00D0721D" w:rsidRDefault="006924EF" w:rsidP="00767439">
      <w:pPr>
        <w:pStyle w:val="Default"/>
        <w:tabs>
          <w:tab w:val="left" w:pos="567"/>
        </w:tabs>
        <w:spacing w:before="120" w:after="120"/>
        <w:jc w:val="both"/>
        <w:rPr>
          <w:rFonts w:ascii="Calibri" w:hAnsi="Calibri"/>
          <w:color w:val="auto"/>
        </w:rPr>
      </w:pPr>
      <w:r w:rsidRPr="00D0721D">
        <w:rPr>
          <w:rFonts w:ascii="Calibri" w:hAnsi="Calibri"/>
          <w:color w:val="auto"/>
        </w:rPr>
        <w:t xml:space="preserve">                </w:t>
      </w:r>
      <w:r w:rsidR="005159F6" w:rsidRPr="00D0721D">
        <w:rPr>
          <w:rFonts w:ascii="Calibri" w:hAnsi="Calibri"/>
          <w:color w:val="auto"/>
        </w:rPr>
        <w:t xml:space="preserve">                            </w:t>
      </w:r>
      <w:r w:rsidRPr="00D0721D">
        <w:rPr>
          <w:rFonts w:ascii="Calibri" w:hAnsi="Calibri"/>
          <w:color w:val="auto"/>
        </w:rPr>
        <w:t xml:space="preserve">   (точен назив</w:t>
      </w:r>
      <w:r w:rsidR="005159F6" w:rsidRPr="00D0721D">
        <w:rPr>
          <w:rFonts w:ascii="Calibri" w:hAnsi="Calibri"/>
          <w:color w:val="auto"/>
        </w:rPr>
        <w:t xml:space="preserve"> и адреса</w:t>
      </w:r>
      <w:r w:rsidRPr="00D0721D">
        <w:rPr>
          <w:rFonts w:ascii="Calibri" w:hAnsi="Calibri"/>
          <w:color w:val="auto"/>
        </w:rPr>
        <w:t xml:space="preserve"> на субјектот)</w:t>
      </w:r>
      <w:r w:rsidR="00B11E45" w:rsidRPr="00D0721D">
        <w:rPr>
          <w:rFonts w:ascii="Calibri" w:hAnsi="Calibri"/>
          <w:color w:val="auto"/>
        </w:rPr>
        <w:t xml:space="preserve"> </w:t>
      </w:r>
    </w:p>
    <w:p w14:paraId="70E94276" w14:textId="77777777" w:rsidR="006924EF" w:rsidRPr="00D0721D" w:rsidRDefault="006924EF" w:rsidP="00767439">
      <w:pPr>
        <w:tabs>
          <w:tab w:val="left" w:pos="567"/>
        </w:tabs>
        <w:spacing w:before="120" w:after="120"/>
        <w:jc w:val="both"/>
        <w:rPr>
          <w:rFonts w:ascii="Calibri" w:hAnsi="Calibri"/>
          <w:lang w:val="mk-MK"/>
        </w:rPr>
      </w:pPr>
    </w:p>
    <w:p w14:paraId="3FA79AC2" w14:textId="77777777" w:rsidR="00162056" w:rsidRPr="00D0721D" w:rsidRDefault="00220084" w:rsidP="00767439">
      <w:pPr>
        <w:tabs>
          <w:tab w:val="left" w:pos="567"/>
        </w:tabs>
        <w:spacing w:before="120" w:after="120"/>
        <w:jc w:val="both"/>
        <w:rPr>
          <w:rFonts w:ascii="Calibri" w:hAnsi="Calibri"/>
          <w:lang w:val="mk-MK"/>
        </w:rPr>
      </w:pPr>
      <w:r w:rsidRPr="00D0721D">
        <w:rPr>
          <w:rFonts w:ascii="Calibri" w:hAnsi="Calibri"/>
          <w:lang w:val="mk-MK"/>
        </w:rPr>
        <w:tab/>
      </w:r>
    </w:p>
    <w:p w14:paraId="1BE8E1EA" w14:textId="30472451" w:rsidR="00B11E45" w:rsidRPr="00D0721D" w:rsidRDefault="00162056" w:rsidP="00767439">
      <w:pPr>
        <w:tabs>
          <w:tab w:val="left" w:pos="567"/>
        </w:tabs>
        <w:spacing w:before="120" w:after="120"/>
        <w:jc w:val="both"/>
        <w:rPr>
          <w:rFonts w:ascii="Calibri" w:hAnsi="Calibri"/>
          <w:lang w:val="mk-MK"/>
        </w:rPr>
      </w:pPr>
      <w:r w:rsidRPr="00D0721D">
        <w:rPr>
          <w:rFonts w:ascii="Calibri" w:hAnsi="Calibri"/>
          <w:lang w:val="mk-MK"/>
        </w:rPr>
        <w:tab/>
      </w:r>
      <w:r w:rsidR="00E11627" w:rsidRPr="00D0721D">
        <w:rPr>
          <w:rFonts w:ascii="Calibri" w:hAnsi="Calibri"/>
          <w:lang w:val="mk-MK"/>
        </w:rPr>
        <w:t>За</w:t>
      </w:r>
      <w:r w:rsidR="006924EF" w:rsidRPr="00D0721D">
        <w:rPr>
          <w:rFonts w:ascii="Calibri" w:hAnsi="Calibri"/>
          <w:lang w:val="mk-MK"/>
        </w:rPr>
        <w:t xml:space="preserve"> „on-line</w:t>
      </w:r>
      <w:r w:rsidR="00C71DCC" w:rsidRPr="00D0721D">
        <w:rPr>
          <w:rFonts w:ascii="Calibri" w:hAnsi="Calibri"/>
          <w:lang w:val="mk-MK"/>
        </w:rPr>
        <w:t>“ пред</w:t>
      </w:r>
      <w:r w:rsidR="006924EF" w:rsidRPr="00D0721D">
        <w:rPr>
          <w:rFonts w:ascii="Calibri" w:hAnsi="Calibri"/>
          <w:lang w:val="mk-MK"/>
        </w:rPr>
        <w:t>а</w:t>
      </w:r>
      <w:r w:rsidR="00D0721D">
        <w:rPr>
          <w:rFonts w:ascii="Calibri" w:hAnsi="Calibri"/>
          <w:lang w:val="mk-MK"/>
        </w:rPr>
        <w:t>ва</w:t>
      </w:r>
      <w:r w:rsidR="006924EF" w:rsidRPr="00D0721D">
        <w:rPr>
          <w:rFonts w:ascii="Calibri" w:hAnsi="Calibri"/>
          <w:lang w:val="mk-MK"/>
        </w:rPr>
        <w:t>ње</w:t>
      </w:r>
      <w:r w:rsidR="00E11627" w:rsidRPr="00D0721D">
        <w:rPr>
          <w:rFonts w:ascii="Calibri" w:hAnsi="Calibri"/>
          <w:lang w:val="mk-MK"/>
        </w:rPr>
        <w:t>то на тема:</w:t>
      </w:r>
      <w:r w:rsidR="006924EF" w:rsidRPr="00D0721D">
        <w:rPr>
          <w:rFonts w:ascii="Calibri" w:hAnsi="Calibri"/>
          <w:lang w:val="mk-MK"/>
        </w:rPr>
        <w:t xml:space="preserve"> </w:t>
      </w:r>
      <w:r w:rsidR="00C71DCC" w:rsidRPr="00D0721D">
        <w:rPr>
          <w:rFonts w:ascii="Calibri" w:hAnsi="Calibri"/>
          <w:b/>
          <w:lang w:val="mk-MK"/>
        </w:rPr>
        <w:t>„</w:t>
      </w:r>
      <w:r w:rsidR="0046690B" w:rsidRPr="00D0721D">
        <w:rPr>
          <w:rFonts w:ascii="Calibri" w:hAnsi="Calibri"/>
          <w:b/>
          <w:lang w:val="mk-MK"/>
        </w:rPr>
        <w:t>Најавени се измени и усогласувања на прописите за сметководството и сметководственото работење со европското законодавство и меѓународните сметководствени стандарди за буџетите и буџетските корисници; Нови законски прописи; Финансовите планови и Попис и усогласување на сред</w:t>
      </w:r>
      <w:r w:rsidR="00312C48" w:rsidRPr="00D0721D">
        <w:rPr>
          <w:rFonts w:ascii="Calibri" w:hAnsi="Calibri"/>
          <w:b/>
          <w:lang w:val="mk-MK"/>
        </w:rPr>
        <w:t>с</w:t>
      </w:r>
      <w:r w:rsidR="0046690B" w:rsidRPr="00D0721D">
        <w:rPr>
          <w:rFonts w:ascii="Calibri" w:hAnsi="Calibri"/>
          <w:b/>
          <w:lang w:val="mk-MK"/>
        </w:rPr>
        <w:t>твата за 2022 година и други прашања</w:t>
      </w:r>
      <w:r w:rsidR="002E39AA" w:rsidRPr="00D0721D">
        <w:rPr>
          <w:rFonts w:ascii="Calibri" w:hAnsi="Calibri"/>
          <w:b/>
          <w:lang w:val="mk-MK"/>
        </w:rPr>
        <w:t>“</w:t>
      </w:r>
      <w:r w:rsidR="006924EF" w:rsidRPr="00D0721D">
        <w:rPr>
          <w:rFonts w:ascii="Calibri" w:hAnsi="Calibri"/>
          <w:lang w:val="mk-MK"/>
        </w:rPr>
        <w:t xml:space="preserve">, </w:t>
      </w:r>
      <w:r w:rsidR="00DC6543" w:rsidRPr="00D0721D">
        <w:rPr>
          <w:rFonts w:ascii="Calibri" w:hAnsi="Calibri"/>
          <w:lang w:val="mk-MK"/>
        </w:rPr>
        <w:t xml:space="preserve">од наша страна </w:t>
      </w:r>
      <w:r w:rsidR="006924EF" w:rsidRPr="00D0721D">
        <w:rPr>
          <w:rFonts w:ascii="Calibri" w:hAnsi="Calibri"/>
          <w:lang w:val="mk-MK"/>
        </w:rPr>
        <w:t>ги пријавуваме следните лица</w:t>
      </w:r>
      <w:r w:rsidR="00B16022" w:rsidRPr="00D0721D">
        <w:rPr>
          <w:rFonts w:ascii="Calibri" w:hAnsi="Calibri"/>
          <w:lang w:val="mk-MK"/>
        </w:rPr>
        <w:t xml:space="preserve"> (име и презиме и e-mail</w:t>
      </w:r>
      <w:r w:rsidRPr="00D0721D">
        <w:rPr>
          <w:rFonts w:ascii="Calibri" w:hAnsi="Calibri"/>
          <w:lang w:val="mk-MK"/>
        </w:rPr>
        <w:t>, и моб.тел. број</w:t>
      </w:r>
      <w:r w:rsidR="00B16022" w:rsidRPr="00D0721D">
        <w:rPr>
          <w:rFonts w:ascii="Calibri" w:hAnsi="Calibri"/>
          <w:lang w:val="mk-MK"/>
        </w:rPr>
        <w:t>)</w:t>
      </w:r>
      <w:r w:rsidR="006924EF" w:rsidRPr="00D0721D">
        <w:rPr>
          <w:rFonts w:ascii="Calibri" w:hAnsi="Calibri"/>
          <w:lang w:val="mk-MK"/>
        </w:rPr>
        <w:t>:</w:t>
      </w:r>
      <w:r w:rsidR="00B11E45" w:rsidRPr="00D0721D">
        <w:rPr>
          <w:rFonts w:ascii="Calibri" w:hAnsi="Calibri"/>
          <w:lang w:val="mk-MK"/>
        </w:rPr>
        <w:t xml:space="preserve"> </w:t>
      </w:r>
    </w:p>
    <w:p w14:paraId="502F94E4" w14:textId="77777777" w:rsidR="006924EF" w:rsidRPr="00D0721D" w:rsidRDefault="006924EF" w:rsidP="006924EF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rFonts w:ascii="Calibri" w:hAnsi="Calibri"/>
          <w:lang w:val="mk-MK"/>
        </w:rPr>
      </w:pPr>
      <w:r w:rsidRPr="00D0721D">
        <w:rPr>
          <w:rFonts w:ascii="Calibri" w:hAnsi="Calibri"/>
          <w:lang w:val="mk-MK"/>
        </w:rPr>
        <w:t>_________________________________</w:t>
      </w:r>
      <w:r w:rsidR="00162056" w:rsidRPr="00D0721D">
        <w:rPr>
          <w:rFonts w:ascii="Calibri" w:hAnsi="Calibri"/>
          <w:lang w:val="mk-MK"/>
        </w:rPr>
        <w:t>__________________</w:t>
      </w:r>
      <w:r w:rsidRPr="00D0721D">
        <w:rPr>
          <w:rFonts w:ascii="Calibri" w:hAnsi="Calibri"/>
          <w:lang w:val="mk-MK"/>
        </w:rPr>
        <w:t>______</w:t>
      </w:r>
      <w:r w:rsidR="00DF575C" w:rsidRPr="00D0721D">
        <w:rPr>
          <w:rFonts w:ascii="Calibri" w:hAnsi="Calibri"/>
          <w:lang w:val="mk-MK"/>
        </w:rPr>
        <w:t>__</w:t>
      </w:r>
      <w:r w:rsidR="00162056" w:rsidRPr="00D0721D">
        <w:rPr>
          <w:rFonts w:ascii="Calibri" w:hAnsi="Calibri"/>
          <w:lang w:val="mk-MK"/>
        </w:rPr>
        <w:t>_____</w:t>
      </w:r>
      <w:r w:rsidRPr="00D0721D">
        <w:rPr>
          <w:rFonts w:ascii="Calibri" w:hAnsi="Calibri"/>
          <w:lang w:val="mk-MK"/>
        </w:rPr>
        <w:t>_</w:t>
      </w:r>
    </w:p>
    <w:p w14:paraId="4C6FC239" w14:textId="77777777" w:rsidR="006924EF" w:rsidRPr="00D0721D" w:rsidRDefault="006924EF" w:rsidP="006924EF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rFonts w:ascii="Calibri" w:hAnsi="Calibri"/>
          <w:lang w:val="mk-MK"/>
        </w:rPr>
      </w:pPr>
      <w:r w:rsidRPr="00D0721D">
        <w:rPr>
          <w:rFonts w:ascii="Calibri" w:hAnsi="Calibri"/>
          <w:lang w:val="mk-MK"/>
        </w:rPr>
        <w:t>________________________________________</w:t>
      </w:r>
      <w:r w:rsidR="00DF575C" w:rsidRPr="00D0721D">
        <w:rPr>
          <w:rFonts w:ascii="Calibri" w:hAnsi="Calibri"/>
          <w:lang w:val="mk-MK"/>
        </w:rPr>
        <w:t>__</w:t>
      </w:r>
      <w:r w:rsidR="00162056" w:rsidRPr="00D0721D">
        <w:rPr>
          <w:rFonts w:ascii="Calibri" w:hAnsi="Calibri"/>
          <w:lang w:val="mk-MK"/>
        </w:rPr>
        <w:t>_______________________</w:t>
      </w:r>
    </w:p>
    <w:p w14:paraId="767AE4E9" w14:textId="77777777" w:rsidR="006924EF" w:rsidRPr="00D0721D" w:rsidRDefault="006924EF" w:rsidP="006924EF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rFonts w:ascii="Calibri" w:hAnsi="Calibri"/>
          <w:lang w:val="mk-MK"/>
        </w:rPr>
      </w:pPr>
      <w:r w:rsidRPr="00D0721D">
        <w:rPr>
          <w:rFonts w:ascii="Calibri" w:hAnsi="Calibri"/>
          <w:lang w:val="mk-MK"/>
        </w:rPr>
        <w:t>________________________________________</w:t>
      </w:r>
      <w:r w:rsidR="00DF575C" w:rsidRPr="00D0721D">
        <w:rPr>
          <w:rFonts w:ascii="Calibri" w:hAnsi="Calibri"/>
          <w:lang w:val="mk-MK"/>
        </w:rPr>
        <w:t>__</w:t>
      </w:r>
      <w:r w:rsidR="00162056" w:rsidRPr="00D0721D">
        <w:rPr>
          <w:rFonts w:ascii="Calibri" w:hAnsi="Calibri"/>
          <w:lang w:val="mk-MK"/>
        </w:rPr>
        <w:t>_______________________</w:t>
      </w:r>
    </w:p>
    <w:p w14:paraId="63ACC789" w14:textId="77777777" w:rsidR="006924EF" w:rsidRPr="00D0721D" w:rsidRDefault="006924EF" w:rsidP="006924EF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rFonts w:ascii="Calibri" w:hAnsi="Calibri"/>
          <w:lang w:val="mk-MK"/>
        </w:rPr>
      </w:pPr>
      <w:r w:rsidRPr="00D0721D">
        <w:rPr>
          <w:rFonts w:ascii="Calibri" w:hAnsi="Calibri"/>
          <w:lang w:val="mk-MK"/>
        </w:rPr>
        <w:t>________________________________________</w:t>
      </w:r>
      <w:r w:rsidR="00DF575C" w:rsidRPr="00D0721D">
        <w:rPr>
          <w:rFonts w:ascii="Calibri" w:hAnsi="Calibri"/>
          <w:lang w:val="mk-MK"/>
        </w:rPr>
        <w:t>__</w:t>
      </w:r>
      <w:r w:rsidR="00162056" w:rsidRPr="00D0721D">
        <w:rPr>
          <w:rFonts w:ascii="Calibri" w:hAnsi="Calibri"/>
          <w:lang w:val="mk-MK"/>
        </w:rPr>
        <w:t>_______________________</w:t>
      </w:r>
    </w:p>
    <w:p w14:paraId="766FCD93" w14:textId="77777777" w:rsidR="006924EF" w:rsidRPr="00D0721D" w:rsidRDefault="006924EF" w:rsidP="006924EF">
      <w:pPr>
        <w:numPr>
          <w:ilvl w:val="0"/>
          <w:numId w:val="4"/>
        </w:numPr>
        <w:tabs>
          <w:tab w:val="left" w:pos="567"/>
        </w:tabs>
        <w:spacing w:before="120" w:after="120"/>
        <w:jc w:val="both"/>
        <w:rPr>
          <w:rFonts w:ascii="Calibri" w:hAnsi="Calibri"/>
          <w:lang w:val="mk-MK"/>
        </w:rPr>
      </w:pPr>
      <w:r w:rsidRPr="00D0721D">
        <w:rPr>
          <w:rFonts w:ascii="Calibri" w:hAnsi="Calibri"/>
          <w:lang w:val="mk-MK"/>
        </w:rPr>
        <w:t>________________________________________</w:t>
      </w:r>
      <w:r w:rsidR="00DF575C" w:rsidRPr="00D0721D">
        <w:rPr>
          <w:rFonts w:ascii="Calibri" w:hAnsi="Calibri"/>
          <w:lang w:val="mk-MK"/>
        </w:rPr>
        <w:t>__</w:t>
      </w:r>
      <w:r w:rsidR="00162056" w:rsidRPr="00D0721D">
        <w:rPr>
          <w:rFonts w:ascii="Calibri" w:hAnsi="Calibri"/>
          <w:lang w:val="mk-MK"/>
        </w:rPr>
        <w:t>_______________________</w:t>
      </w:r>
    </w:p>
    <w:p w14:paraId="3A2E7571" w14:textId="77777777" w:rsidR="00DF575C" w:rsidRPr="00D0721D" w:rsidRDefault="00DF575C" w:rsidP="006924EF">
      <w:pPr>
        <w:tabs>
          <w:tab w:val="left" w:pos="567"/>
        </w:tabs>
        <w:spacing w:before="120" w:after="120"/>
        <w:ind w:left="570"/>
        <w:jc w:val="both"/>
        <w:rPr>
          <w:rFonts w:ascii="Calibri" w:hAnsi="Calibri"/>
          <w:lang w:val="mk-MK"/>
        </w:rPr>
      </w:pPr>
    </w:p>
    <w:p w14:paraId="235C3F67" w14:textId="77777777" w:rsidR="006924EF" w:rsidRPr="00D0721D" w:rsidRDefault="006924EF" w:rsidP="006924EF">
      <w:pPr>
        <w:tabs>
          <w:tab w:val="left" w:pos="567"/>
        </w:tabs>
        <w:spacing w:before="120" w:after="120"/>
        <w:ind w:left="570"/>
        <w:jc w:val="both"/>
        <w:rPr>
          <w:rFonts w:ascii="Calibri" w:hAnsi="Calibri"/>
          <w:lang w:val="mk-MK"/>
        </w:rPr>
      </w:pPr>
      <w:r w:rsidRPr="00D0721D">
        <w:rPr>
          <w:rFonts w:ascii="Calibri" w:hAnsi="Calibri"/>
          <w:lang w:val="mk-MK"/>
        </w:rPr>
        <w:t>Истовремено</w:t>
      </w:r>
      <w:r w:rsidR="008E4217" w:rsidRPr="00D0721D">
        <w:rPr>
          <w:rFonts w:ascii="Calibri" w:hAnsi="Calibri"/>
          <w:lang w:val="mk-MK"/>
        </w:rPr>
        <w:t>,</w:t>
      </w:r>
      <w:r w:rsidRPr="00D0721D">
        <w:rPr>
          <w:rFonts w:ascii="Calibri" w:hAnsi="Calibri"/>
          <w:lang w:val="mk-MK"/>
        </w:rPr>
        <w:t xml:space="preserve"> за нашите потреби да ни испратите:</w:t>
      </w:r>
    </w:p>
    <w:p w14:paraId="24F9139C" w14:textId="77777777" w:rsidR="00B9553E" w:rsidRPr="00D0721D" w:rsidRDefault="00162056" w:rsidP="00B9553E">
      <w:pPr>
        <w:numPr>
          <w:ilvl w:val="0"/>
          <w:numId w:val="5"/>
        </w:numPr>
        <w:tabs>
          <w:tab w:val="left" w:pos="567"/>
        </w:tabs>
        <w:spacing w:before="120" w:after="120"/>
        <w:jc w:val="both"/>
        <w:rPr>
          <w:rFonts w:ascii="Calibri" w:hAnsi="Calibri"/>
          <w:lang w:val="mk-MK"/>
        </w:rPr>
      </w:pPr>
      <w:r w:rsidRPr="00D0721D">
        <w:rPr>
          <w:rFonts w:ascii="Calibri" w:hAnsi="Calibri"/>
          <w:lang w:val="mk-MK"/>
        </w:rPr>
        <w:t>Стручен материјал-п</w:t>
      </w:r>
      <w:r w:rsidR="006924EF" w:rsidRPr="00D0721D">
        <w:rPr>
          <w:rFonts w:ascii="Calibri" w:hAnsi="Calibri"/>
          <w:lang w:val="mk-MK"/>
        </w:rPr>
        <w:t xml:space="preserve">рирачник </w:t>
      </w:r>
      <w:r w:rsidRPr="00D0721D">
        <w:rPr>
          <w:rFonts w:ascii="Calibri" w:hAnsi="Calibri"/>
          <w:lang w:val="mk-MK"/>
        </w:rPr>
        <w:t>од предавањето</w:t>
      </w:r>
      <w:r w:rsidRPr="00D0721D">
        <w:rPr>
          <w:rFonts w:ascii="Calibri" w:hAnsi="Calibri"/>
          <w:lang w:val="mk-MK"/>
        </w:rPr>
        <w:tab/>
        <w:t xml:space="preserve">      ___________ ком.</w:t>
      </w:r>
    </w:p>
    <w:p w14:paraId="0271FC33" w14:textId="77777777" w:rsidR="00162056" w:rsidRPr="00D0721D" w:rsidRDefault="00162056" w:rsidP="00162056">
      <w:pPr>
        <w:tabs>
          <w:tab w:val="left" w:pos="567"/>
        </w:tabs>
        <w:spacing w:before="120" w:after="120"/>
        <w:jc w:val="both"/>
        <w:rPr>
          <w:rFonts w:ascii="Calibri" w:hAnsi="Calibri"/>
          <w:lang w:val="mk-MK"/>
        </w:rPr>
      </w:pPr>
    </w:p>
    <w:p w14:paraId="69E4F0AA" w14:textId="77777777" w:rsidR="00697584" w:rsidRPr="00D0721D" w:rsidRDefault="00697584" w:rsidP="00DF575C">
      <w:pPr>
        <w:tabs>
          <w:tab w:val="left" w:pos="567"/>
        </w:tabs>
        <w:spacing w:before="120" w:after="120"/>
        <w:ind w:left="930"/>
        <w:jc w:val="both"/>
        <w:rPr>
          <w:rFonts w:ascii="Calibri" w:hAnsi="Calibri"/>
          <w:lang w:val="mk-MK"/>
        </w:rPr>
      </w:pPr>
    </w:p>
    <w:p w14:paraId="0EF1962F" w14:textId="77777777" w:rsidR="00697584" w:rsidRPr="00D0721D" w:rsidRDefault="00697584" w:rsidP="00DF575C">
      <w:pPr>
        <w:tabs>
          <w:tab w:val="left" w:pos="567"/>
        </w:tabs>
        <w:spacing w:before="120" w:after="120"/>
        <w:ind w:left="930"/>
        <w:jc w:val="both"/>
        <w:rPr>
          <w:rFonts w:ascii="Calibri" w:hAnsi="Calibri"/>
          <w:lang w:val="mk-MK"/>
        </w:rPr>
      </w:pPr>
    </w:p>
    <w:p w14:paraId="651B4D2F" w14:textId="77777777" w:rsidR="00B16022" w:rsidRPr="00D0721D" w:rsidRDefault="00B16022" w:rsidP="00DF575C">
      <w:pPr>
        <w:tabs>
          <w:tab w:val="left" w:pos="567"/>
        </w:tabs>
        <w:spacing w:before="120" w:after="120"/>
        <w:ind w:left="930"/>
        <w:jc w:val="both"/>
        <w:rPr>
          <w:rFonts w:ascii="Calibri" w:hAnsi="Calibri"/>
          <w:lang w:val="mk-MK"/>
        </w:rPr>
      </w:pPr>
    </w:p>
    <w:p w14:paraId="636CE22F" w14:textId="77777777" w:rsidR="00B16022" w:rsidRPr="00D0721D" w:rsidRDefault="00697584" w:rsidP="00DF575C">
      <w:pPr>
        <w:tabs>
          <w:tab w:val="left" w:pos="567"/>
        </w:tabs>
        <w:spacing w:before="120" w:after="120"/>
        <w:ind w:left="930"/>
        <w:jc w:val="both"/>
        <w:rPr>
          <w:rFonts w:ascii="Calibri" w:hAnsi="Calibri"/>
          <w:lang w:val="mk-MK"/>
        </w:rPr>
      </w:pPr>
      <w:r w:rsidRPr="00D0721D">
        <w:rPr>
          <w:rFonts w:ascii="Calibri" w:hAnsi="Calibri"/>
          <w:lang w:val="mk-MK"/>
        </w:rPr>
        <w:t xml:space="preserve">____________________               </w:t>
      </w:r>
      <w:r w:rsidR="0046690B" w:rsidRPr="00D0721D">
        <w:rPr>
          <w:rFonts w:ascii="Calibri" w:hAnsi="Calibri"/>
          <w:lang w:val="mk-MK"/>
        </w:rPr>
        <w:t xml:space="preserve">                               </w:t>
      </w:r>
      <w:r w:rsidRPr="00D0721D">
        <w:rPr>
          <w:rFonts w:ascii="Calibri" w:hAnsi="Calibri"/>
          <w:lang w:val="mk-MK"/>
        </w:rPr>
        <w:t>Потпис и печат на</w:t>
      </w:r>
    </w:p>
    <w:p w14:paraId="632E044E" w14:textId="77777777" w:rsidR="00697584" w:rsidRPr="00D0721D" w:rsidRDefault="00697584" w:rsidP="00DF575C">
      <w:pPr>
        <w:tabs>
          <w:tab w:val="left" w:pos="567"/>
        </w:tabs>
        <w:spacing w:before="120" w:after="120"/>
        <w:ind w:left="930"/>
        <w:jc w:val="both"/>
        <w:rPr>
          <w:rFonts w:ascii="Calibri" w:hAnsi="Calibri"/>
          <w:lang w:val="mk-MK"/>
        </w:rPr>
      </w:pPr>
      <w:r w:rsidRPr="00D0721D">
        <w:rPr>
          <w:rFonts w:ascii="Calibri" w:hAnsi="Calibri"/>
          <w:lang w:val="mk-MK"/>
        </w:rPr>
        <w:t xml:space="preserve">                </w:t>
      </w:r>
      <w:r w:rsidR="004A6DE0" w:rsidRPr="00D0721D">
        <w:rPr>
          <w:rFonts w:ascii="Calibri" w:hAnsi="Calibri"/>
          <w:lang w:val="mk-MK"/>
        </w:rPr>
        <w:t>д</w:t>
      </w:r>
      <w:r w:rsidRPr="00D0721D">
        <w:rPr>
          <w:rFonts w:ascii="Calibri" w:hAnsi="Calibri"/>
          <w:lang w:val="mk-MK"/>
        </w:rPr>
        <w:t>ата                                                               овластеното лице,</w:t>
      </w:r>
    </w:p>
    <w:p w14:paraId="77681F5D" w14:textId="77777777" w:rsidR="00697584" w:rsidRPr="00D0721D" w:rsidRDefault="00697584" w:rsidP="00DF575C">
      <w:pPr>
        <w:tabs>
          <w:tab w:val="left" w:pos="567"/>
        </w:tabs>
        <w:spacing w:before="120" w:after="120"/>
        <w:ind w:left="930"/>
        <w:jc w:val="both"/>
        <w:rPr>
          <w:rFonts w:ascii="Calibri" w:hAnsi="Calibri"/>
          <w:lang w:val="mk-MK"/>
        </w:rPr>
      </w:pPr>
      <w:r w:rsidRPr="00D0721D">
        <w:rPr>
          <w:rFonts w:ascii="Calibri" w:hAnsi="Calibri"/>
          <w:lang w:val="mk-MK"/>
        </w:rPr>
        <w:t xml:space="preserve">                                                                                  _____________________</w:t>
      </w:r>
    </w:p>
    <w:sectPr w:rsidR="00697584" w:rsidRPr="00D0721D" w:rsidSect="00697584">
      <w:pgSz w:w="11907" w:h="16839" w:code="9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cedonian Helv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83E49"/>
    <w:multiLevelType w:val="hybridMultilevel"/>
    <w:tmpl w:val="9A40FE6A"/>
    <w:lvl w:ilvl="0" w:tplc="30DA9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edonian Helv" w:eastAsia="Times New Roman" w:hAnsi="Macedonian Helv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D0486"/>
    <w:multiLevelType w:val="hybridMultilevel"/>
    <w:tmpl w:val="1B98FF38"/>
    <w:lvl w:ilvl="0" w:tplc="370652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D634D"/>
    <w:multiLevelType w:val="hybridMultilevel"/>
    <w:tmpl w:val="2EEC80FE"/>
    <w:lvl w:ilvl="0" w:tplc="A55E7CC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650" w:hanging="360"/>
      </w:pPr>
    </w:lvl>
    <w:lvl w:ilvl="2" w:tplc="042F001B" w:tentative="1">
      <w:start w:val="1"/>
      <w:numFmt w:val="lowerRoman"/>
      <w:lvlText w:val="%3."/>
      <w:lvlJc w:val="right"/>
      <w:pPr>
        <w:ind w:left="2370" w:hanging="180"/>
      </w:pPr>
    </w:lvl>
    <w:lvl w:ilvl="3" w:tplc="042F000F" w:tentative="1">
      <w:start w:val="1"/>
      <w:numFmt w:val="decimal"/>
      <w:lvlText w:val="%4."/>
      <w:lvlJc w:val="left"/>
      <w:pPr>
        <w:ind w:left="3090" w:hanging="360"/>
      </w:pPr>
    </w:lvl>
    <w:lvl w:ilvl="4" w:tplc="042F0019" w:tentative="1">
      <w:start w:val="1"/>
      <w:numFmt w:val="lowerLetter"/>
      <w:lvlText w:val="%5."/>
      <w:lvlJc w:val="left"/>
      <w:pPr>
        <w:ind w:left="3810" w:hanging="360"/>
      </w:pPr>
    </w:lvl>
    <w:lvl w:ilvl="5" w:tplc="042F001B" w:tentative="1">
      <w:start w:val="1"/>
      <w:numFmt w:val="lowerRoman"/>
      <w:lvlText w:val="%6."/>
      <w:lvlJc w:val="right"/>
      <w:pPr>
        <w:ind w:left="4530" w:hanging="180"/>
      </w:pPr>
    </w:lvl>
    <w:lvl w:ilvl="6" w:tplc="042F000F" w:tentative="1">
      <w:start w:val="1"/>
      <w:numFmt w:val="decimal"/>
      <w:lvlText w:val="%7."/>
      <w:lvlJc w:val="left"/>
      <w:pPr>
        <w:ind w:left="5250" w:hanging="360"/>
      </w:pPr>
    </w:lvl>
    <w:lvl w:ilvl="7" w:tplc="042F0019" w:tentative="1">
      <w:start w:val="1"/>
      <w:numFmt w:val="lowerLetter"/>
      <w:lvlText w:val="%8."/>
      <w:lvlJc w:val="left"/>
      <w:pPr>
        <w:ind w:left="5970" w:hanging="360"/>
      </w:pPr>
    </w:lvl>
    <w:lvl w:ilvl="8" w:tplc="042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7CDD0102"/>
    <w:multiLevelType w:val="hybridMultilevel"/>
    <w:tmpl w:val="EDAEF1BC"/>
    <w:lvl w:ilvl="0" w:tplc="ED325DC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650" w:hanging="360"/>
      </w:pPr>
    </w:lvl>
    <w:lvl w:ilvl="2" w:tplc="042F001B" w:tentative="1">
      <w:start w:val="1"/>
      <w:numFmt w:val="lowerRoman"/>
      <w:lvlText w:val="%3."/>
      <w:lvlJc w:val="right"/>
      <w:pPr>
        <w:ind w:left="2370" w:hanging="180"/>
      </w:pPr>
    </w:lvl>
    <w:lvl w:ilvl="3" w:tplc="042F000F" w:tentative="1">
      <w:start w:val="1"/>
      <w:numFmt w:val="decimal"/>
      <w:lvlText w:val="%4."/>
      <w:lvlJc w:val="left"/>
      <w:pPr>
        <w:ind w:left="3090" w:hanging="360"/>
      </w:pPr>
    </w:lvl>
    <w:lvl w:ilvl="4" w:tplc="042F0019" w:tentative="1">
      <w:start w:val="1"/>
      <w:numFmt w:val="lowerLetter"/>
      <w:lvlText w:val="%5."/>
      <w:lvlJc w:val="left"/>
      <w:pPr>
        <w:ind w:left="3810" w:hanging="360"/>
      </w:pPr>
    </w:lvl>
    <w:lvl w:ilvl="5" w:tplc="042F001B" w:tentative="1">
      <w:start w:val="1"/>
      <w:numFmt w:val="lowerRoman"/>
      <w:lvlText w:val="%6."/>
      <w:lvlJc w:val="right"/>
      <w:pPr>
        <w:ind w:left="4530" w:hanging="180"/>
      </w:pPr>
    </w:lvl>
    <w:lvl w:ilvl="6" w:tplc="042F000F" w:tentative="1">
      <w:start w:val="1"/>
      <w:numFmt w:val="decimal"/>
      <w:lvlText w:val="%7."/>
      <w:lvlJc w:val="left"/>
      <w:pPr>
        <w:ind w:left="5250" w:hanging="360"/>
      </w:pPr>
    </w:lvl>
    <w:lvl w:ilvl="7" w:tplc="042F0019" w:tentative="1">
      <w:start w:val="1"/>
      <w:numFmt w:val="lowerLetter"/>
      <w:lvlText w:val="%8."/>
      <w:lvlJc w:val="left"/>
      <w:pPr>
        <w:ind w:left="5970" w:hanging="360"/>
      </w:pPr>
    </w:lvl>
    <w:lvl w:ilvl="8" w:tplc="042F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985744156">
    <w:abstractNumId w:val="0"/>
  </w:num>
  <w:num w:numId="2" w16cid:durableId="122329574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0527440">
    <w:abstractNumId w:val="1"/>
  </w:num>
  <w:num w:numId="4" w16cid:durableId="2037582046">
    <w:abstractNumId w:val="2"/>
  </w:num>
  <w:num w:numId="5" w16cid:durableId="1875464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87"/>
    <w:rsid w:val="00005026"/>
    <w:rsid w:val="00011499"/>
    <w:rsid w:val="00012067"/>
    <w:rsid w:val="00013EB1"/>
    <w:rsid w:val="00023EED"/>
    <w:rsid w:val="00045894"/>
    <w:rsid w:val="000514B6"/>
    <w:rsid w:val="00053368"/>
    <w:rsid w:val="000742B5"/>
    <w:rsid w:val="00074A3D"/>
    <w:rsid w:val="000820AB"/>
    <w:rsid w:val="000901E4"/>
    <w:rsid w:val="000E1265"/>
    <w:rsid w:val="000E6BEF"/>
    <w:rsid w:val="000F2D9F"/>
    <w:rsid w:val="000F569C"/>
    <w:rsid w:val="00106884"/>
    <w:rsid w:val="00140F44"/>
    <w:rsid w:val="00145AE3"/>
    <w:rsid w:val="00162056"/>
    <w:rsid w:val="001836ED"/>
    <w:rsid w:val="00191841"/>
    <w:rsid w:val="00195DB3"/>
    <w:rsid w:val="001A6A99"/>
    <w:rsid w:val="001C028E"/>
    <w:rsid w:val="001C0CEF"/>
    <w:rsid w:val="001E0D7B"/>
    <w:rsid w:val="001E6FB9"/>
    <w:rsid w:val="001E7C64"/>
    <w:rsid w:val="00220084"/>
    <w:rsid w:val="002751B1"/>
    <w:rsid w:val="00284A2C"/>
    <w:rsid w:val="002936E6"/>
    <w:rsid w:val="002B4864"/>
    <w:rsid w:val="002C04F2"/>
    <w:rsid w:val="002C2A59"/>
    <w:rsid w:val="002C2CD7"/>
    <w:rsid w:val="002C6A69"/>
    <w:rsid w:val="002D0678"/>
    <w:rsid w:val="002E39AA"/>
    <w:rsid w:val="002E4A77"/>
    <w:rsid w:val="00300ED4"/>
    <w:rsid w:val="0030356E"/>
    <w:rsid w:val="00304C14"/>
    <w:rsid w:val="00310950"/>
    <w:rsid w:val="00312C48"/>
    <w:rsid w:val="00330723"/>
    <w:rsid w:val="00336814"/>
    <w:rsid w:val="00341AB6"/>
    <w:rsid w:val="00342C70"/>
    <w:rsid w:val="0036587D"/>
    <w:rsid w:val="00376B2C"/>
    <w:rsid w:val="00390B1C"/>
    <w:rsid w:val="003A34B4"/>
    <w:rsid w:val="003B0848"/>
    <w:rsid w:val="003C509D"/>
    <w:rsid w:val="003D1C02"/>
    <w:rsid w:val="003E05E8"/>
    <w:rsid w:val="003F2BAB"/>
    <w:rsid w:val="003F55F6"/>
    <w:rsid w:val="003F5857"/>
    <w:rsid w:val="00405077"/>
    <w:rsid w:val="004462CE"/>
    <w:rsid w:val="00457D86"/>
    <w:rsid w:val="004620A8"/>
    <w:rsid w:val="0046690B"/>
    <w:rsid w:val="00467893"/>
    <w:rsid w:val="004A6DE0"/>
    <w:rsid w:val="004B514F"/>
    <w:rsid w:val="004D664B"/>
    <w:rsid w:val="00513714"/>
    <w:rsid w:val="005159F6"/>
    <w:rsid w:val="005305EC"/>
    <w:rsid w:val="00543B88"/>
    <w:rsid w:val="00550A17"/>
    <w:rsid w:val="0056425F"/>
    <w:rsid w:val="00570BB7"/>
    <w:rsid w:val="0057121E"/>
    <w:rsid w:val="0059634E"/>
    <w:rsid w:val="005D475B"/>
    <w:rsid w:val="005F22CC"/>
    <w:rsid w:val="005F3A18"/>
    <w:rsid w:val="00600E10"/>
    <w:rsid w:val="0062170D"/>
    <w:rsid w:val="00623E39"/>
    <w:rsid w:val="00630AD5"/>
    <w:rsid w:val="00641D01"/>
    <w:rsid w:val="00673E38"/>
    <w:rsid w:val="00677A53"/>
    <w:rsid w:val="006924EF"/>
    <w:rsid w:val="006932B9"/>
    <w:rsid w:val="00697584"/>
    <w:rsid w:val="00703244"/>
    <w:rsid w:val="00716999"/>
    <w:rsid w:val="00722BE4"/>
    <w:rsid w:val="00753EBF"/>
    <w:rsid w:val="00753FA2"/>
    <w:rsid w:val="00761892"/>
    <w:rsid w:val="00767439"/>
    <w:rsid w:val="00797E86"/>
    <w:rsid w:val="007A7D5F"/>
    <w:rsid w:val="007B2E9C"/>
    <w:rsid w:val="00802A87"/>
    <w:rsid w:val="0083600A"/>
    <w:rsid w:val="00855E82"/>
    <w:rsid w:val="0086698A"/>
    <w:rsid w:val="00877EC6"/>
    <w:rsid w:val="00880CB6"/>
    <w:rsid w:val="00894844"/>
    <w:rsid w:val="0089776E"/>
    <w:rsid w:val="008B0756"/>
    <w:rsid w:val="008B37BF"/>
    <w:rsid w:val="008B4A5D"/>
    <w:rsid w:val="008B6B1D"/>
    <w:rsid w:val="008E347F"/>
    <w:rsid w:val="008E4217"/>
    <w:rsid w:val="008E5FD6"/>
    <w:rsid w:val="008E7D82"/>
    <w:rsid w:val="00902D69"/>
    <w:rsid w:val="009121EC"/>
    <w:rsid w:val="00951C70"/>
    <w:rsid w:val="0097359B"/>
    <w:rsid w:val="00977129"/>
    <w:rsid w:val="00991E9A"/>
    <w:rsid w:val="009A7A55"/>
    <w:rsid w:val="009D2537"/>
    <w:rsid w:val="009F0C60"/>
    <w:rsid w:val="009F295D"/>
    <w:rsid w:val="009F2C02"/>
    <w:rsid w:val="009F503E"/>
    <w:rsid w:val="009F7C85"/>
    <w:rsid w:val="00A11250"/>
    <w:rsid w:val="00A71FCB"/>
    <w:rsid w:val="00A83ABF"/>
    <w:rsid w:val="00AA767B"/>
    <w:rsid w:val="00AB0230"/>
    <w:rsid w:val="00AD1587"/>
    <w:rsid w:val="00AD36EF"/>
    <w:rsid w:val="00AE0586"/>
    <w:rsid w:val="00AE44EE"/>
    <w:rsid w:val="00AF55BD"/>
    <w:rsid w:val="00AF7118"/>
    <w:rsid w:val="00B05079"/>
    <w:rsid w:val="00B05EEC"/>
    <w:rsid w:val="00B06723"/>
    <w:rsid w:val="00B11E45"/>
    <w:rsid w:val="00B16022"/>
    <w:rsid w:val="00B2026E"/>
    <w:rsid w:val="00B265F5"/>
    <w:rsid w:val="00B36F2D"/>
    <w:rsid w:val="00B40C1F"/>
    <w:rsid w:val="00B67074"/>
    <w:rsid w:val="00B72B3B"/>
    <w:rsid w:val="00B7565A"/>
    <w:rsid w:val="00B9553E"/>
    <w:rsid w:val="00BB3A84"/>
    <w:rsid w:val="00BB5A35"/>
    <w:rsid w:val="00BD1B79"/>
    <w:rsid w:val="00C50542"/>
    <w:rsid w:val="00C5533B"/>
    <w:rsid w:val="00C6004F"/>
    <w:rsid w:val="00C6734E"/>
    <w:rsid w:val="00C7144E"/>
    <w:rsid w:val="00C71DCC"/>
    <w:rsid w:val="00C75865"/>
    <w:rsid w:val="00C76F25"/>
    <w:rsid w:val="00C806A1"/>
    <w:rsid w:val="00CB0037"/>
    <w:rsid w:val="00CC3AA1"/>
    <w:rsid w:val="00CD0494"/>
    <w:rsid w:val="00CD5AE5"/>
    <w:rsid w:val="00CE1E13"/>
    <w:rsid w:val="00CF0971"/>
    <w:rsid w:val="00D0721D"/>
    <w:rsid w:val="00D07411"/>
    <w:rsid w:val="00D10816"/>
    <w:rsid w:val="00D47685"/>
    <w:rsid w:val="00D50581"/>
    <w:rsid w:val="00DB1159"/>
    <w:rsid w:val="00DB5512"/>
    <w:rsid w:val="00DC5298"/>
    <w:rsid w:val="00DC6543"/>
    <w:rsid w:val="00DD1827"/>
    <w:rsid w:val="00DE1CA8"/>
    <w:rsid w:val="00DF575C"/>
    <w:rsid w:val="00E11627"/>
    <w:rsid w:val="00E259CC"/>
    <w:rsid w:val="00E337AD"/>
    <w:rsid w:val="00E35F6D"/>
    <w:rsid w:val="00E407B1"/>
    <w:rsid w:val="00E432BA"/>
    <w:rsid w:val="00E71E97"/>
    <w:rsid w:val="00E9491D"/>
    <w:rsid w:val="00EA22DD"/>
    <w:rsid w:val="00EC11F2"/>
    <w:rsid w:val="00EC6326"/>
    <w:rsid w:val="00EE3663"/>
    <w:rsid w:val="00EE7E4D"/>
    <w:rsid w:val="00F16CAB"/>
    <w:rsid w:val="00F23FC3"/>
    <w:rsid w:val="00F25833"/>
    <w:rsid w:val="00F27274"/>
    <w:rsid w:val="00F32839"/>
    <w:rsid w:val="00F37CC9"/>
    <w:rsid w:val="00F63B4A"/>
    <w:rsid w:val="00F7350B"/>
    <w:rsid w:val="00F82FDA"/>
    <w:rsid w:val="00F90770"/>
    <w:rsid w:val="00F93381"/>
    <w:rsid w:val="00FA0195"/>
    <w:rsid w:val="00FB1E8F"/>
    <w:rsid w:val="00FD5C41"/>
    <w:rsid w:val="00FE6B65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E94D8"/>
  <w15:chartTrackingRefBased/>
  <w15:docId w15:val="{229D4301-EB3F-4BA8-B7F5-038BAA7C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150" w:eastAsia="en-150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E3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emtitle1">
    <w:name w:val="itemtitle1"/>
    <w:rsid w:val="009F0C60"/>
    <w:rPr>
      <w:rFonts w:ascii="Verdana" w:hAnsi="Verdana" w:hint="default"/>
      <w:b/>
      <w:bCs/>
      <w:color w:val="195299"/>
      <w:sz w:val="15"/>
      <w:szCs w:val="15"/>
    </w:rPr>
  </w:style>
  <w:style w:type="character" w:customStyle="1" w:styleId="normal1">
    <w:name w:val="normal1"/>
    <w:rsid w:val="009F0C60"/>
    <w:rPr>
      <w:rFonts w:ascii="Verdana" w:hAnsi="Verdana" w:hint="default"/>
      <w:b w:val="0"/>
      <w:bCs w:val="0"/>
      <w:color w:val="000000"/>
      <w:sz w:val="15"/>
      <w:szCs w:val="15"/>
    </w:rPr>
  </w:style>
  <w:style w:type="paragraph" w:customStyle="1" w:styleId="NoParagraphStyle">
    <w:name w:val="[No Paragraph Style]"/>
    <w:rsid w:val="00DC529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mk-MK"/>
    </w:rPr>
  </w:style>
  <w:style w:type="paragraph" w:customStyle="1" w:styleId="Default">
    <w:name w:val="Default"/>
    <w:rsid w:val="00B11E45"/>
    <w:pPr>
      <w:autoSpaceDE w:val="0"/>
      <w:autoSpaceDN w:val="0"/>
      <w:adjustRightInd w:val="0"/>
    </w:pPr>
    <w:rPr>
      <w:color w:val="000000"/>
      <w:sz w:val="24"/>
      <w:szCs w:val="24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6072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6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1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63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PODATOCI ZA PRESMETKA NA PLATA ZA MESEC DEKEMVRI 2011</vt:lpstr>
    </vt:vector>
  </TitlesOfParts>
  <Company>Home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PODATOCI ZA PRESMETKA NA PLATA ZA MESEC DEKEMVRI 2011</dc:title>
  <dc:subject/>
  <dc:creator>Registered User</dc:creator>
  <cp:keywords/>
  <cp:lastModifiedBy>B</cp:lastModifiedBy>
  <cp:revision>4</cp:revision>
  <cp:lastPrinted>2022-10-05T10:28:00Z</cp:lastPrinted>
  <dcterms:created xsi:type="dcterms:W3CDTF">2022-10-13T07:12:00Z</dcterms:created>
  <dcterms:modified xsi:type="dcterms:W3CDTF">2022-10-13T07:34:00Z</dcterms:modified>
</cp:coreProperties>
</file>